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7B33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2D3949C4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9CFAFCF" w14:textId="77777777" w:rsidR="00C16092" w:rsidRPr="00676ADF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7F98563C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7, 2025, 2024 - 4:00 p.m.</w:t>
      </w:r>
    </w:p>
    <w:p w14:paraId="12314B4A" w14:textId="77777777" w:rsidR="00C16092" w:rsidRPr="00CE4148" w:rsidRDefault="00C16092" w:rsidP="00C16092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0822035E" w14:textId="77777777" w:rsidR="00C16092" w:rsidRDefault="00C16092" w:rsidP="00C16092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BE7EA71" w14:textId="77777777" w:rsidR="00C16092" w:rsidRDefault="00C16092" w:rsidP="00C160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19BADB" w14:textId="77777777" w:rsidR="00C16092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the Agenda of Monday, </w:t>
      </w:r>
      <w:r>
        <w:rPr>
          <w:rFonts w:ascii="Times New Roman" w:eastAsia="Times New Roman" w:hAnsi="Times New Roman"/>
          <w:sz w:val="24"/>
          <w:szCs w:val="24"/>
        </w:rPr>
        <w:t>April 7, 2025</w:t>
      </w:r>
    </w:p>
    <w:p w14:paraId="15223A2E" w14:textId="77777777" w:rsidR="00C16092" w:rsidRDefault="00C16092" w:rsidP="00C16092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1EA949" w14:textId="77777777" w:rsidR="00C16092" w:rsidRPr="00B12D85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Approval of the Minutes –</w:t>
      </w:r>
      <w:r>
        <w:rPr>
          <w:rFonts w:ascii="Times New Roman" w:eastAsia="Times New Roman" w:hAnsi="Times New Roman"/>
          <w:sz w:val="24"/>
          <w:szCs w:val="24"/>
        </w:rPr>
        <w:t xml:space="preserve"> March 3, 2025</w:t>
      </w:r>
    </w:p>
    <w:p w14:paraId="7C5146A8" w14:textId="77777777" w:rsidR="00C16092" w:rsidRDefault="00C16092" w:rsidP="00C1609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510A5DF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7AB84C2D" w14:textId="77777777" w:rsidR="00C16092" w:rsidRPr="000C002A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Drainage Swale Project Update</w:t>
      </w:r>
    </w:p>
    <w:p w14:paraId="0B4F5755" w14:textId="0BCC13CA" w:rsidR="00C16092" w:rsidRPr="000C002A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</w:t>
      </w:r>
      <w:r>
        <w:rPr>
          <w:rFonts w:ascii="Times New Roman" w:eastAsia="Times New Roman" w:hAnsi="Times New Roman"/>
          <w:sz w:val="24"/>
          <w:szCs w:val="24"/>
        </w:rPr>
        <w:t xml:space="preserve"> and Possible Action – Equipment Replacement; Ord. 1053</w:t>
      </w:r>
    </w:p>
    <w:p w14:paraId="7DD60A74" w14:textId="77777777" w:rsidR="00C16092" w:rsidRPr="00393C90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5BF549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DDDAFC9" w14:textId="77777777" w:rsidR="00C16092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7CAD89AF" w14:textId="77777777" w:rsidR="00C16092" w:rsidRDefault="00C16092" w:rsidP="00C16092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887EC59" w14:textId="77777777" w:rsidR="00C16092" w:rsidRPr="00A5136C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0182C9DC" w14:textId="77777777" w:rsidR="00C16092" w:rsidRPr="00A41D18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sz w:val="24"/>
          <w:szCs w:val="24"/>
        </w:rPr>
      </w:pPr>
    </w:p>
    <w:p w14:paraId="1186A0E4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74D7057F" w14:textId="77777777" w:rsidR="00C16092" w:rsidRPr="00FC7AD7" w:rsidRDefault="00C16092" w:rsidP="00C1609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</w:t>
      </w:r>
      <w:r w:rsidRPr="00FC7AD7">
        <w:rPr>
          <w:rFonts w:ascii="Times New Roman" w:eastAsia="Times New Roman" w:hAnsi="Times New Roman"/>
          <w:sz w:val="24"/>
          <w:szCs w:val="24"/>
        </w:rPr>
        <w:t xml:space="preserve"> and Possible Action – Establishing a Permitting Process for Working in the Public Right of Way</w:t>
      </w:r>
      <w:r>
        <w:rPr>
          <w:rFonts w:ascii="Times New Roman" w:eastAsia="Times New Roman" w:hAnsi="Times New Roman"/>
          <w:sz w:val="24"/>
          <w:szCs w:val="24"/>
        </w:rPr>
        <w:t xml:space="preserve"> – Final Review and Recommendation</w:t>
      </w:r>
    </w:p>
    <w:p w14:paraId="77FAC717" w14:textId="77777777" w:rsidR="00C16092" w:rsidRPr="00FC7AD7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B4BFCE" w14:textId="77777777" w:rsidR="00C16092" w:rsidRPr="00D27185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185">
        <w:rPr>
          <w:rFonts w:ascii="Times New Roman" w:eastAsia="Times New Roman" w:hAnsi="Times New Roman"/>
          <w:b/>
          <w:bCs/>
          <w:sz w:val="24"/>
          <w:szCs w:val="24"/>
        </w:rPr>
        <w:t>Citizen Comments</w:t>
      </w:r>
      <w:r w:rsidRPr="00D27185">
        <w:rPr>
          <w:rFonts w:ascii="Times New Roman" w:eastAsia="Times New Roman" w:hAnsi="Times New Roman"/>
          <w:sz w:val="24"/>
          <w:szCs w:val="24"/>
        </w:rPr>
        <w:t xml:space="preserve"> –Limited to 3 minutes per person – 30 Minutes Maximum</w:t>
      </w:r>
    </w:p>
    <w:p w14:paraId="332F24D1" w14:textId="77777777" w:rsidR="00C16092" w:rsidRPr="0082324A" w:rsidRDefault="00C16092" w:rsidP="00C16092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2324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(Please turn off all electronic devices)</w:t>
      </w:r>
    </w:p>
    <w:p w14:paraId="32A43DBE" w14:textId="77777777" w:rsidR="00C16092" w:rsidRPr="0062357A" w:rsidRDefault="00C16092" w:rsidP="00C16092">
      <w:pPr>
        <w:pStyle w:val="ListParagraph"/>
        <w:spacing w:after="0" w:line="240" w:lineRule="auto"/>
        <w:ind w:left="1890"/>
        <w:rPr>
          <w:rFonts w:ascii="Times New Roman" w:eastAsia="Times New Roman" w:hAnsi="Times New Roman"/>
          <w:sz w:val="24"/>
          <w:szCs w:val="24"/>
        </w:rPr>
      </w:pPr>
    </w:p>
    <w:p w14:paraId="61E1775D" w14:textId="77777777" w:rsidR="00C16092" w:rsidRPr="009538A3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21AD26B8" w14:textId="77777777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Committee Meeting, Monday, April 7, 2025, @ 5 pm</w:t>
      </w:r>
    </w:p>
    <w:p w14:paraId="0AB324F5" w14:textId="77777777" w:rsidR="00C16092" w:rsidRPr="005D1C60" w:rsidRDefault="00C16092" w:rsidP="00C1609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D1C60">
        <w:rPr>
          <w:rFonts w:ascii="Times New Roman" w:hAnsi="Times New Roman"/>
          <w:sz w:val="24"/>
          <w:szCs w:val="24"/>
        </w:rPr>
        <w:t>Economic Development, Monday, April 14, 2025, @ 4 pm</w:t>
      </w:r>
    </w:p>
    <w:p w14:paraId="159D82C1" w14:textId="77777777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0026DF">
        <w:rPr>
          <w:rFonts w:ascii="Times New Roman" w:hAnsi="Times New Roman"/>
          <w:sz w:val="24"/>
          <w:szCs w:val="24"/>
        </w:rPr>
        <w:t xml:space="preserve">Regular Board Meeting, Monday, </w:t>
      </w:r>
      <w:r>
        <w:rPr>
          <w:rFonts w:ascii="Times New Roman" w:hAnsi="Times New Roman"/>
          <w:sz w:val="24"/>
          <w:szCs w:val="24"/>
        </w:rPr>
        <w:t>April 14</w:t>
      </w:r>
      <w:r w:rsidRPr="000026DF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@ 6 pm</w:t>
      </w:r>
    </w:p>
    <w:p w14:paraId="56ADDEFC" w14:textId="77777777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0026DF">
        <w:rPr>
          <w:rFonts w:ascii="Times New Roman" w:hAnsi="Times New Roman"/>
          <w:sz w:val="24"/>
          <w:szCs w:val="24"/>
        </w:rPr>
        <w:t xml:space="preserve">Sesquicentennial Citizen Group Meeting, Tuesday, </w:t>
      </w:r>
      <w:r>
        <w:rPr>
          <w:rFonts w:ascii="Times New Roman" w:hAnsi="Times New Roman"/>
          <w:sz w:val="24"/>
          <w:szCs w:val="24"/>
        </w:rPr>
        <w:t>April 15</w:t>
      </w:r>
      <w:r w:rsidRPr="000026DF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@ 6:30 </w:t>
      </w:r>
      <w:r>
        <w:rPr>
          <w:rFonts w:ascii="Times New Roman" w:hAnsi="Times New Roman"/>
          <w:sz w:val="24"/>
          <w:szCs w:val="24"/>
        </w:rPr>
        <w:t>pm</w:t>
      </w:r>
    </w:p>
    <w:p w14:paraId="67503E37" w14:textId="77777777" w:rsidR="00C16092" w:rsidRPr="00DF4EDD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F4EDD">
        <w:rPr>
          <w:rFonts w:ascii="Times New Roman" w:hAnsi="Times New Roman"/>
          <w:sz w:val="24"/>
          <w:szCs w:val="24"/>
        </w:rPr>
        <w:t xml:space="preserve">Zoning and Planning Commission, Thursday, </w:t>
      </w:r>
      <w:r>
        <w:rPr>
          <w:rFonts w:ascii="Times New Roman" w:hAnsi="Times New Roman"/>
          <w:sz w:val="24"/>
          <w:szCs w:val="24"/>
        </w:rPr>
        <w:t>April 24</w:t>
      </w:r>
      <w:r w:rsidRPr="00DF4EDD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>,</w:t>
      </w:r>
      <w:r w:rsidRPr="00DF4EDD">
        <w:rPr>
          <w:rFonts w:ascii="Times New Roman" w:hAnsi="Times New Roman"/>
          <w:sz w:val="24"/>
          <w:szCs w:val="24"/>
        </w:rPr>
        <w:t xml:space="preserve"> @ 6 pm </w:t>
      </w:r>
    </w:p>
    <w:p w14:paraId="0C6FA790" w14:textId="77777777" w:rsidR="00C16092" w:rsidRPr="0077372A" w:rsidRDefault="00C16092" w:rsidP="00C16092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327C0226" w14:textId="77777777" w:rsidR="00C16092" w:rsidRPr="0077372A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5A6B468B" w14:textId="77777777" w:rsidR="00C16092" w:rsidRDefault="00C16092" w:rsidP="00C16092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607E1B0F" w14:textId="77777777" w:rsidR="00C16092" w:rsidRDefault="00C16092" w:rsidP="00C16092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before the Monday Meeting Date***</w:t>
      </w:r>
    </w:p>
    <w:p w14:paraId="60E1031C" w14:textId="77777777" w:rsidR="00C16092" w:rsidRDefault="00C16092" w:rsidP="00C16092"/>
    <w:p w14:paraId="33414242" w14:textId="77777777" w:rsidR="00C16092" w:rsidRDefault="00C16092" w:rsidP="00C16092"/>
    <w:p w14:paraId="5C20BBD3" w14:textId="77777777" w:rsidR="00BC0362" w:rsidRPr="00C16092" w:rsidRDefault="00BC0362" w:rsidP="00C16092"/>
    <w:sectPr w:rsidR="00BC0362" w:rsidRPr="00C1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31B0B77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E5F60"/>
    <w:multiLevelType w:val="hybridMultilevel"/>
    <w:tmpl w:val="0792CBCE"/>
    <w:lvl w:ilvl="0" w:tplc="4FA6F7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5862887">
    <w:abstractNumId w:val="3"/>
  </w:num>
  <w:num w:numId="2" w16cid:durableId="570387756">
    <w:abstractNumId w:val="0"/>
  </w:num>
  <w:num w:numId="3" w16cid:durableId="204677407">
    <w:abstractNumId w:val="4"/>
  </w:num>
  <w:num w:numId="4" w16cid:durableId="297689603">
    <w:abstractNumId w:val="1"/>
  </w:num>
  <w:num w:numId="5" w16cid:durableId="1134639463">
    <w:abstractNumId w:val="2"/>
  </w:num>
  <w:num w:numId="6" w16cid:durableId="13299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0026DF"/>
    <w:rsid w:val="000119FE"/>
    <w:rsid w:val="00200EEF"/>
    <w:rsid w:val="00201013"/>
    <w:rsid w:val="002124B7"/>
    <w:rsid w:val="00243E52"/>
    <w:rsid w:val="00370A7C"/>
    <w:rsid w:val="0044686B"/>
    <w:rsid w:val="0046096D"/>
    <w:rsid w:val="00544B67"/>
    <w:rsid w:val="005D1C60"/>
    <w:rsid w:val="005F6B36"/>
    <w:rsid w:val="00625AA3"/>
    <w:rsid w:val="0065059C"/>
    <w:rsid w:val="0067057D"/>
    <w:rsid w:val="006A0289"/>
    <w:rsid w:val="006D7BA8"/>
    <w:rsid w:val="00732FAF"/>
    <w:rsid w:val="0074440F"/>
    <w:rsid w:val="007C28F8"/>
    <w:rsid w:val="007E40F8"/>
    <w:rsid w:val="00827D20"/>
    <w:rsid w:val="008A2DC7"/>
    <w:rsid w:val="008B42DA"/>
    <w:rsid w:val="008F71AC"/>
    <w:rsid w:val="0093573C"/>
    <w:rsid w:val="00977A20"/>
    <w:rsid w:val="00A41D18"/>
    <w:rsid w:val="00A5136C"/>
    <w:rsid w:val="00B91F1E"/>
    <w:rsid w:val="00B96442"/>
    <w:rsid w:val="00BC0362"/>
    <w:rsid w:val="00BF36DB"/>
    <w:rsid w:val="00C07BC5"/>
    <w:rsid w:val="00C16092"/>
    <w:rsid w:val="00C42F2D"/>
    <w:rsid w:val="00C54311"/>
    <w:rsid w:val="00C86D92"/>
    <w:rsid w:val="00CC2536"/>
    <w:rsid w:val="00D03DBF"/>
    <w:rsid w:val="00D21F41"/>
    <w:rsid w:val="00D509DF"/>
    <w:rsid w:val="00DF4EDD"/>
    <w:rsid w:val="00F00451"/>
    <w:rsid w:val="00F54A51"/>
    <w:rsid w:val="00FC7AD7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6E059"/>
  <w15:chartTrackingRefBased/>
  <w15:docId w15:val="{D24431CF-5CC0-4E8F-9DC0-C0A38A6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01013"/>
    <w:pPr>
      <w:ind w:left="720"/>
      <w:contextualSpacing/>
    </w:pPr>
  </w:style>
  <w:style w:type="paragraph" w:customStyle="1" w:styleId="Default">
    <w:name w:val="Default"/>
    <w:rsid w:val="00B91F1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1031</Characters>
  <Application>Microsoft Office Word</Application>
  <DocSecurity>0</DocSecurity>
  <Lines>39</Lines>
  <Paragraphs>28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2025-03-31T15:38:00Z</dcterms:created>
  <dcterms:modified xsi:type="dcterms:W3CDTF">2025-04-03T18:42:00Z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356e8f6c39abc6edd804e2d1b2d261bd5411a303137302f6cb4ea4f3443cabb1</vt:lpwstr>
  </property>
</Properties>
</file>